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color w:val="000000"/>
          <w:sz w:val="36"/>
          <w:szCs w:val="36"/>
          <w:lang w:eastAsia="zh-CN"/>
        </w:rPr>
      </w:pPr>
    </w:p>
    <w:p>
      <w:pPr>
        <w:jc w:val="center"/>
        <w:rPr>
          <w:rFonts w:ascii="新宋体" w:hAnsi="新宋体" w:eastAsia="新宋体" w:cs="新宋体"/>
          <w:color w:val="000000"/>
          <w:sz w:val="36"/>
          <w:szCs w:val="36"/>
        </w:rPr>
      </w:pPr>
      <w:r>
        <w:rPr>
          <w:rFonts w:hint="eastAsia" w:ascii="新宋体" w:hAnsi="新宋体" w:eastAsia="新宋体" w:cs="新宋体"/>
          <w:color w:val="000000"/>
          <w:sz w:val="36"/>
          <w:szCs w:val="36"/>
        </w:rPr>
        <w:t>关于开展经营用房安全检查的通知</w:t>
      </w:r>
    </w:p>
    <w:p>
      <w:pPr>
        <w:spacing w:line="520" w:lineRule="exact"/>
        <w:rPr>
          <w:rFonts w:ascii="新宋体" w:hAnsi="新宋体" w:eastAsia="新宋体" w:cs="新宋体"/>
          <w:color w:val="000000"/>
          <w:sz w:val="30"/>
          <w:szCs w:val="30"/>
        </w:rPr>
      </w:pPr>
    </w:p>
    <w:p>
      <w:pPr>
        <w:spacing w:line="520" w:lineRule="exact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各承租户：</w:t>
      </w:r>
    </w:p>
    <w:p>
      <w:pPr>
        <w:widowControl/>
        <w:shd w:val="clear" w:color="auto" w:fill="FFFFFF"/>
        <w:adjustRightInd w:val="0"/>
        <w:snapToGrid w:val="0"/>
        <w:spacing w:line="560" w:lineRule="exact"/>
        <w:ind w:firstLine="555"/>
        <w:jc w:val="left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为全面落实贯彻中央、省、市、校关于全力以赴做好疫情防控，全面深化教育领域安全专项整治，切实筑牢学校安全防线的指示精神，保障师生员工的健康安全，维护校园稳定，</w:t>
      </w:r>
      <w:r>
        <w:rPr>
          <w:rFonts w:ascii="新宋体" w:hAnsi="新宋体" w:eastAsia="新宋体" w:cs="新宋体"/>
          <w:color w:val="000000"/>
          <w:sz w:val="32"/>
          <w:szCs w:val="32"/>
        </w:rPr>
        <w:t>经研究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决定，开展全校经营用房安全检查。现将有关事项通知如下</w:t>
      </w:r>
      <w:r>
        <w:rPr>
          <w:rFonts w:ascii="新宋体" w:hAnsi="新宋体" w:eastAsia="新宋体" w:cs="新宋体"/>
          <w:color w:val="000000"/>
          <w:sz w:val="32"/>
          <w:szCs w:val="32"/>
        </w:rPr>
        <w:t>，请遵照执行。</w:t>
      </w:r>
    </w:p>
    <w:p>
      <w:pPr>
        <w:adjustRightInd w:val="0"/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1. 承租户是防疫防控与安全第一责任人，须严格执行《盐城师范学院疫情防控期间经营用房管理规定》，切实保障师生员工的健康安全。</w:t>
      </w:r>
    </w:p>
    <w:p>
      <w:pPr>
        <w:adjustRightInd w:val="0"/>
        <w:snapToGrid w:val="0"/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2. 实施严格的责任追究制度，疫情就是命令，防控就是责任。如有承租户违反有关规定，一律终止房屋租赁合同，并按照国家有关法规以及省、市、校有关规定，予以严肃惩处。</w:t>
      </w:r>
    </w:p>
    <w:p>
      <w:pPr>
        <w:adjustRightInd w:val="0"/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3. </w:t>
      </w:r>
      <w:r>
        <w:rPr>
          <w:rFonts w:ascii="新宋体" w:hAnsi="新宋体" w:eastAsia="新宋体" w:cs="新宋体"/>
          <w:color w:val="000000"/>
          <w:sz w:val="32"/>
          <w:szCs w:val="32"/>
        </w:rPr>
        <w:t>经学校审批同意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的员工凭通行证进入校园，在校门口</w:t>
      </w:r>
      <w:r>
        <w:rPr>
          <w:rFonts w:ascii="新宋体" w:hAnsi="新宋体" w:eastAsia="新宋体" w:cs="新宋体"/>
          <w:color w:val="000000"/>
          <w:sz w:val="32"/>
          <w:szCs w:val="32"/>
        </w:rPr>
        <w:t xml:space="preserve">一律接受体温检测、出示“苏康码” 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（</w:t>
      </w:r>
      <w:r>
        <w:rPr>
          <w:rFonts w:ascii="新宋体" w:hAnsi="新宋体" w:eastAsia="新宋体" w:cs="新宋体"/>
          <w:color w:val="000000"/>
          <w:sz w:val="32"/>
          <w:szCs w:val="32"/>
        </w:rPr>
        <w:t>苏康码为绿色的予以通过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，其他颜色禁止进入）。每日上岗前须测量体温，填报《疫情防控期间员工健康状况检查登记表》。</w:t>
      </w: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4. 详细登记员工的旅行史、接触史。及时汇报员工亲属和接触人员的健康异常情况。要落实专人负责，不漏报、不瞒报。主动接受学校和市场监督管理部门的指导和检查。</w:t>
      </w:r>
    </w:p>
    <w:p>
      <w:pPr>
        <w:widowControl/>
        <w:shd w:val="clear" w:color="auto" w:fill="FFFFFF"/>
        <w:adjustRightInd w:val="0"/>
        <w:snapToGrid w:val="0"/>
        <w:spacing w:line="520" w:lineRule="exact"/>
        <w:ind w:firstLine="640" w:firstLineChars="200"/>
        <w:jc w:val="left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5. 生产经营场所</w:t>
      </w:r>
      <w:r>
        <w:rPr>
          <w:rFonts w:ascii="新宋体" w:hAnsi="新宋体" w:eastAsia="新宋体" w:cs="新宋体"/>
          <w:color w:val="000000"/>
          <w:sz w:val="32"/>
          <w:szCs w:val="32"/>
        </w:rPr>
        <w:t>每日开启紫外线灯进行消毒不少于3次，每次不少于30分钟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。每天三次进行通风处理，每次不低于</w:t>
      </w:r>
      <w:r>
        <w:rPr>
          <w:rFonts w:ascii="新宋体" w:hAnsi="新宋体" w:eastAsia="新宋体" w:cs="新宋体"/>
          <w:color w:val="000000"/>
          <w:sz w:val="32"/>
          <w:szCs w:val="32"/>
        </w:rPr>
        <w:t>10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分钟。每天三次用</w:t>
      </w:r>
      <w:r>
        <w:rPr>
          <w:rFonts w:ascii="新宋体" w:hAnsi="新宋体" w:eastAsia="新宋体" w:cs="新宋体"/>
          <w:color w:val="000000"/>
          <w:sz w:val="32"/>
          <w:szCs w:val="32"/>
        </w:rPr>
        <w:t>84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消毒液做地面消毒。面积低于</w:t>
      </w:r>
      <w:r>
        <w:rPr>
          <w:rFonts w:ascii="新宋体" w:hAnsi="新宋体" w:eastAsia="新宋体" w:cs="新宋体"/>
          <w:color w:val="000000"/>
          <w:sz w:val="32"/>
          <w:szCs w:val="32"/>
        </w:rPr>
        <w:t>50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平米的在全体员工下班后采用悬挂式紫外线杀菌灯进行空气消毒（无人情况下）。做好工具消毒（使用</w:t>
      </w:r>
      <w:r>
        <w:rPr>
          <w:rFonts w:ascii="新宋体" w:hAnsi="新宋体" w:eastAsia="新宋体" w:cs="新宋体"/>
          <w:color w:val="000000"/>
          <w:sz w:val="32"/>
          <w:szCs w:val="32"/>
        </w:rPr>
        <w:t>75%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乙醇消毒液直接喷雾或使用</w:t>
      </w:r>
      <w:r>
        <w:rPr>
          <w:rFonts w:ascii="新宋体" w:hAnsi="新宋体" w:eastAsia="新宋体" w:cs="新宋体"/>
          <w:color w:val="000000"/>
          <w:sz w:val="32"/>
          <w:szCs w:val="32"/>
        </w:rPr>
        <w:t>84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消毒液，下同）。每天三次对门把手、电源开关、货架、拖车等各类搬运设备、购物篮、工作台、收银设备、小餐台、空调的送风口、回风口等进行消毒。如实填报《疫情防控期间经营场所消毒状况检查登记表》。</w:t>
      </w:r>
    </w:p>
    <w:p>
      <w:pPr>
        <w:adjustRightInd w:val="0"/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6. 外来送货人员及车辆须由承租户</w:t>
      </w:r>
      <w:r>
        <w:rPr>
          <w:rFonts w:ascii="新宋体" w:hAnsi="新宋体" w:eastAsia="新宋体" w:cs="新宋体"/>
          <w:color w:val="000000"/>
          <w:sz w:val="32"/>
          <w:szCs w:val="32"/>
        </w:rPr>
        <w:t>陪同进入和送出校园。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服从学校保卫部门管理，进校门测体温、做好身份登记，戴好口罩，</w:t>
      </w:r>
      <w:r>
        <w:rPr>
          <w:rFonts w:ascii="新宋体" w:hAnsi="新宋体" w:eastAsia="新宋体" w:cs="新宋体"/>
          <w:color w:val="000000"/>
          <w:sz w:val="32"/>
          <w:szCs w:val="32"/>
        </w:rPr>
        <w:t>出示“苏康码”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。车辆发车前必须做清洗和消毒处理。</w:t>
      </w:r>
      <w:r>
        <w:rPr>
          <w:rFonts w:ascii="新宋体" w:hAnsi="新宋体" w:eastAsia="新宋体" w:cs="新宋体"/>
          <w:color w:val="000000"/>
          <w:sz w:val="32"/>
          <w:szCs w:val="32"/>
        </w:rPr>
        <w:t>车辆和人员不得在校园内与联系事情无关的地方逗留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，</w:t>
      </w:r>
      <w:r>
        <w:rPr>
          <w:rFonts w:ascii="新宋体" w:hAnsi="新宋体" w:eastAsia="新宋体" w:cs="新宋体"/>
          <w:color w:val="000000"/>
          <w:sz w:val="32"/>
          <w:szCs w:val="32"/>
        </w:rPr>
        <w:t>事情办完即走。</w:t>
      </w:r>
    </w:p>
    <w:p>
      <w:pPr>
        <w:spacing w:line="520" w:lineRule="exact"/>
        <w:ind w:firstLine="640" w:firstLineChars="200"/>
        <w:rPr>
          <w:rFonts w:hint="eastAsia"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7.《疫情防控期间员工健康状况检查登记表》、《疫情防控期间经营场所消毒状况检查登记表》、《员工健康状况和行程动态统计表》、进货台账等保存备查。</w:t>
      </w: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8. 检查时间：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eastAsia="zh-CN"/>
        </w:rPr>
        <w:t>工业园区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9月2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5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日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eastAsia="zh-CN"/>
        </w:rPr>
        <w:t>上午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9:00开始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，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eastAsia="zh-CN"/>
        </w:rPr>
        <w:t>新、老校区经营用房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9月27日下午2：00开始，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联系人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eastAsia="zh-CN"/>
        </w:rPr>
        <w:t>：杜必文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电话：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15862082562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   </w:t>
      </w: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>以上通知，希遵照执行。</w:t>
      </w: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</w:p>
    <w:p>
      <w:pPr>
        <w:spacing w:line="520" w:lineRule="exact"/>
        <w:rPr>
          <w:rFonts w:ascii="新宋体" w:hAnsi="新宋体" w:eastAsia="新宋体" w:cs="新宋体"/>
          <w:color w:val="000000"/>
          <w:sz w:val="32"/>
          <w:szCs w:val="32"/>
        </w:rPr>
      </w:pP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                       盐城师范学院资产经营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eastAsia="zh-CN"/>
        </w:rPr>
        <w:t>有限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公司</w:t>
      </w:r>
    </w:p>
    <w:p>
      <w:pPr>
        <w:spacing w:line="520" w:lineRule="exact"/>
        <w:ind w:firstLine="640" w:firstLineChars="200"/>
        <w:rPr>
          <w:rFonts w:ascii="新宋体" w:hAnsi="新宋体" w:eastAsia="新宋体" w:cs="新宋体"/>
          <w:color w:val="000000"/>
          <w:sz w:val="32"/>
          <w:szCs w:val="32"/>
        </w:rPr>
      </w:pPr>
      <w:r>
        <w:rPr>
          <w:rFonts w:hint="eastAsia" w:ascii="新宋体" w:hAnsi="新宋体" w:eastAsia="新宋体" w:cs="新宋体"/>
          <w:color w:val="000000"/>
          <w:sz w:val="32"/>
          <w:szCs w:val="32"/>
        </w:rPr>
        <w:t xml:space="preserve">                              </w:t>
      </w:r>
      <w:r>
        <w:rPr>
          <w:rFonts w:ascii="新宋体" w:hAnsi="新宋体" w:eastAsia="新宋体" w:cs="新宋体"/>
          <w:color w:val="000000"/>
          <w:sz w:val="32"/>
          <w:szCs w:val="32"/>
        </w:rPr>
        <w:t>2020年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9</w:t>
      </w:r>
      <w:r>
        <w:rPr>
          <w:rFonts w:ascii="新宋体" w:hAnsi="新宋体" w:eastAsia="新宋体" w:cs="新宋体"/>
          <w:color w:val="000000"/>
          <w:sz w:val="32"/>
          <w:szCs w:val="32"/>
        </w:rPr>
        <w:t>月</w:t>
      </w:r>
      <w:r>
        <w:rPr>
          <w:rFonts w:hint="eastAsia" w:ascii="新宋体" w:hAnsi="新宋体" w:eastAsia="新宋体" w:cs="新宋体"/>
          <w:color w:val="000000"/>
          <w:sz w:val="32"/>
          <w:szCs w:val="32"/>
        </w:rPr>
        <w:t>2</w:t>
      </w:r>
      <w:r>
        <w:rPr>
          <w:rFonts w:hint="eastAsia" w:ascii="新宋体" w:hAnsi="新宋体" w:eastAsia="新宋体" w:cs="新宋体"/>
          <w:color w:val="000000"/>
          <w:sz w:val="32"/>
          <w:szCs w:val="32"/>
          <w:lang w:val="en-US" w:eastAsia="zh-CN"/>
        </w:rPr>
        <w:t>4</w:t>
      </w:r>
      <w:r>
        <w:rPr>
          <w:rFonts w:ascii="新宋体" w:hAnsi="新宋体" w:eastAsia="新宋体" w:cs="新宋体"/>
          <w:color w:val="000000"/>
          <w:sz w:val="32"/>
          <w:szCs w:val="32"/>
        </w:rPr>
        <w:t>日</w:t>
      </w:r>
    </w:p>
    <w:p>
      <w:pPr>
        <w:spacing w:line="520" w:lineRule="exact"/>
        <w:rPr>
          <w:rFonts w:ascii="新宋体" w:hAnsi="新宋体" w:eastAsia="新宋体" w:cs="新宋体"/>
          <w:color w:val="000000"/>
          <w:sz w:val="30"/>
          <w:szCs w:val="30"/>
        </w:rPr>
        <w:sectPr>
          <w:pgSz w:w="11906" w:h="16838"/>
          <w:pgMar w:top="1440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spacing w:line="520" w:lineRule="exact"/>
        <w:ind w:firstLine="600" w:firstLineChars="200"/>
        <w:rPr>
          <w:rFonts w:ascii="新宋体" w:hAnsi="新宋体" w:eastAsia="新宋体" w:cs="新宋体"/>
          <w:color w:val="000000"/>
          <w:sz w:val="30"/>
          <w:szCs w:val="30"/>
        </w:rPr>
      </w:pPr>
    </w:p>
    <w:tbl>
      <w:tblPr>
        <w:tblStyle w:val="6"/>
        <w:tblW w:w="146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978"/>
        <w:gridCol w:w="2162"/>
        <w:gridCol w:w="2500"/>
        <w:gridCol w:w="1540"/>
        <w:gridCol w:w="1900"/>
        <w:gridCol w:w="1260"/>
        <w:gridCol w:w="1740"/>
        <w:gridCol w:w="10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6"/>
                <w:szCs w:val="36"/>
              </w:rPr>
              <w:t>盐城师范学院经营用房管理疫情防控登记表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公司（店铺）名称：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员工姓名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  <w:t>身份证号码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家庭住址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现居住地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0"/>
                <w:szCs w:val="30"/>
              </w:rPr>
              <w:t>苏康码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健康  情况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9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1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146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注：1.现居住地和家庭住址一样只填一项。2.下载江苏政务服务APP，首页选择“苏康码”，进入“苏康码”服务，经认证后据实填报相关信息，点击“激活领码”。3.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 xml:space="preserve"> 提供身份证复印件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1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承租户签名（章）：                                               2020年  月    日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spacing w:line="520" w:lineRule="exact"/>
        <w:ind w:firstLine="600" w:firstLineChars="200"/>
        <w:rPr>
          <w:rFonts w:ascii="新宋体" w:hAnsi="新宋体" w:eastAsia="新宋体" w:cs="新宋体"/>
          <w:color w:val="000000"/>
          <w:sz w:val="30"/>
          <w:szCs w:val="30"/>
        </w:rPr>
      </w:pPr>
    </w:p>
    <w:tbl>
      <w:tblPr>
        <w:tblStyle w:val="6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443"/>
        <w:gridCol w:w="1511"/>
        <w:gridCol w:w="1556"/>
        <w:gridCol w:w="1732"/>
        <w:gridCol w:w="1199"/>
        <w:gridCol w:w="1576"/>
        <w:gridCol w:w="1310"/>
        <w:gridCol w:w="1443"/>
        <w:gridCol w:w="120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粗标宋体" w:hAnsi="等线" w:eastAsia="粗标宋体" w:cs="宋体"/>
                <w:color w:val="00000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粗标宋体" w:hAnsi="等线" w:eastAsia="粗标宋体" w:cs="宋体"/>
                <w:color w:val="000000"/>
                <w:kern w:val="0"/>
                <w:sz w:val="36"/>
                <w:szCs w:val="36"/>
              </w:rPr>
              <w:t>员工健康状况和行程动态统计表</w:t>
            </w:r>
            <w:r>
              <w:rPr>
                <w:rFonts w:hint="eastAsia" w:ascii="粗标宋体" w:hAnsi="等线" w:eastAsia="粗标宋体" w:cs="宋体"/>
                <w:color w:val="000000"/>
                <w:kern w:val="0"/>
                <w:sz w:val="36"/>
                <w:szCs w:val="36"/>
                <w:lang w:eastAsia="zh-CN"/>
              </w:rPr>
              <w:t>（自</w:t>
            </w:r>
            <w:r>
              <w:rPr>
                <w:rFonts w:hint="eastAsia" w:ascii="粗标宋体" w:hAnsi="等线" w:eastAsia="粗标宋体" w:cs="宋体"/>
                <w:color w:val="000000"/>
                <w:kern w:val="0"/>
                <w:sz w:val="36"/>
                <w:szCs w:val="36"/>
                <w:lang w:val="en-US" w:eastAsia="zh-CN"/>
              </w:rPr>
              <w:t>9月1日以来</w:t>
            </w:r>
            <w:r>
              <w:rPr>
                <w:rFonts w:hint="eastAsia" w:ascii="粗标宋体" w:hAnsi="等线" w:eastAsia="粗标宋体" w:cs="宋体"/>
                <w:color w:val="000000"/>
                <w:kern w:val="0"/>
                <w:sz w:val="36"/>
                <w:szCs w:val="36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公司（店铺）名称：                            经营项目：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姓 名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何时返盐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自何地返盐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自我隔离开始时间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已经隔离天数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自我隔离预计结束时间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目前现状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出行计划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2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3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righ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61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5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4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color w:val="000000"/>
                <w:kern w:val="0"/>
                <w:sz w:val="22"/>
              </w:rPr>
            </w:pPr>
            <w:r>
              <w:rPr>
                <w:rFonts w:hint="eastAsia" w:ascii="等线" w:hAnsi="等线" w:eastAsia="等线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等线" w:hAnsi="等线" w:eastAsia="等线" w:cs="宋体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kern w:val="0"/>
                <w:sz w:val="24"/>
                <w:szCs w:val="24"/>
              </w:rPr>
              <w:t>填表时间：    年  月  日            填表人：                  负责人：</w:t>
            </w:r>
          </w:p>
        </w:tc>
      </w:tr>
    </w:tbl>
    <w:p>
      <w:pPr>
        <w:spacing w:line="520" w:lineRule="exact"/>
        <w:ind w:firstLine="600" w:firstLineChars="200"/>
        <w:rPr>
          <w:rFonts w:ascii="新宋体" w:hAnsi="新宋体" w:eastAsia="新宋体" w:cs="新宋体"/>
          <w:color w:val="000000"/>
          <w:sz w:val="30"/>
          <w:szCs w:val="30"/>
        </w:rPr>
      </w:pPr>
    </w:p>
    <w:p>
      <w:pPr>
        <w:spacing w:line="520" w:lineRule="exact"/>
        <w:rPr>
          <w:rFonts w:ascii="新宋体" w:hAnsi="新宋体" w:eastAsia="新宋体" w:cs="新宋体"/>
          <w:color w:val="000000"/>
          <w:sz w:val="30"/>
          <w:szCs w:val="30"/>
        </w:rPr>
      </w:pPr>
    </w:p>
    <w:tbl>
      <w:tblPr>
        <w:tblStyle w:val="6"/>
        <w:tblW w:w="136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740"/>
        <w:gridCol w:w="1400"/>
        <w:gridCol w:w="2500"/>
        <w:gridCol w:w="1540"/>
        <w:gridCol w:w="1900"/>
        <w:gridCol w:w="1260"/>
        <w:gridCol w:w="174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疫情防控期间员工健康状况检查登记表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公司（店铺）名称：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员工姓名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体温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体温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体温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注：体温达到或超过37.3度，出现咳嗽或明显乏力者应立即脱离工作岗位，去医院就诊。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检查员签名（章）：        承租户签名（章）：                     2020年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5" w:hRule="atLeast"/>
          <w:jc w:val="center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40"/>
                <w:szCs w:val="4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40"/>
                <w:szCs w:val="40"/>
              </w:rPr>
              <w:t>疫情防控期间经营场所消毒状况检查登记表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公司（店铺）名称：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消毒时间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消毒用品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操作人签名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消毒时间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消毒用品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操作人签名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5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2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13620" w:type="dxa"/>
            <w:gridSpan w:val="8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注：1.项目为地面、门、空调、工作台、收银设备、小餐台、货架及拖车等各类搬运设备等；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2.消毒用品75%乙醇消毒液或84消毒液消毒清洗(按使用说明书稀释，常规1：100）。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6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检查员签名（章）：        承租户签名（章）：                     2020年   月    日</w:t>
            </w:r>
          </w:p>
        </w:tc>
      </w:tr>
    </w:tbl>
    <w:p>
      <w:pPr>
        <w:spacing w:line="520" w:lineRule="exact"/>
        <w:ind w:firstLine="600" w:firstLineChars="200"/>
        <w:rPr>
          <w:rFonts w:ascii="新宋体" w:hAnsi="新宋体" w:eastAsia="新宋体" w:cs="新宋体"/>
          <w:color w:val="000000"/>
          <w:sz w:val="30"/>
          <w:szCs w:val="30"/>
        </w:rPr>
      </w:pPr>
    </w:p>
    <w:sectPr>
      <w:pgSz w:w="16838" w:h="11906" w:orient="landscape"/>
      <w:pgMar w:top="1418" w:right="1440" w:bottom="1418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粗标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A20"/>
    <w:rsid w:val="00000126"/>
    <w:rsid w:val="00000BFC"/>
    <w:rsid w:val="0000377B"/>
    <w:rsid w:val="00004089"/>
    <w:rsid w:val="0000576C"/>
    <w:rsid w:val="0001301C"/>
    <w:rsid w:val="000157C2"/>
    <w:rsid w:val="00020B36"/>
    <w:rsid w:val="00021E62"/>
    <w:rsid w:val="00023C88"/>
    <w:rsid w:val="00023EA7"/>
    <w:rsid w:val="000245CA"/>
    <w:rsid w:val="00025D7F"/>
    <w:rsid w:val="00026ADA"/>
    <w:rsid w:val="00027CCA"/>
    <w:rsid w:val="0003023F"/>
    <w:rsid w:val="00034DE1"/>
    <w:rsid w:val="00035908"/>
    <w:rsid w:val="000455A1"/>
    <w:rsid w:val="00045A41"/>
    <w:rsid w:val="0004712B"/>
    <w:rsid w:val="00050970"/>
    <w:rsid w:val="000547E2"/>
    <w:rsid w:val="00056F64"/>
    <w:rsid w:val="000604BC"/>
    <w:rsid w:val="00061F08"/>
    <w:rsid w:val="00063B6F"/>
    <w:rsid w:val="00065233"/>
    <w:rsid w:val="00065CFB"/>
    <w:rsid w:val="000663BD"/>
    <w:rsid w:val="00070849"/>
    <w:rsid w:val="0007214D"/>
    <w:rsid w:val="00072707"/>
    <w:rsid w:val="00074263"/>
    <w:rsid w:val="00076264"/>
    <w:rsid w:val="00083F92"/>
    <w:rsid w:val="00084ABF"/>
    <w:rsid w:val="000877C9"/>
    <w:rsid w:val="00087877"/>
    <w:rsid w:val="000955B0"/>
    <w:rsid w:val="0009607F"/>
    <w:rsid w:val="00096180"/>
    <w:rsid w:val="0009620F"/>
    <w:rsid w:val="000963AE"/>
    <w:rsid w:val="0009692F"/>
    <w:rsid w:val="00096F05"/>
    <w:rsid w:val="000A0574"/>
    <w:rsid w:val="000A0BEE"/>
    <w:rsid w:val="000A2122"/>
    <w:rsid w:val="000A2C56"/>
    <w:rsid w:val="000A376B"/>
    <w:rsid w:val="000A4F06"/>
    <w:rsid w:val="000A4F9D"/>
    <w:rsid w:val="000A5136"/>
    <w:rsid w:val="000A65F9"/>
    <w:rsid w:val="000B2951"/>
    <w:rsid w:val="000B2987"/>
    <w:rsid w:val="000B2A85"/>
    <w:rsid w:val="000B4BDA"/>
    <w:rsid w:val="000B4C66"/>
    <w:rsid w:val="000B6153"/>
    <w:rsid w:val="000C19C9"/>
    <w:rsid w:val="000C2FBC"/>
    <w:rsid w:val="000C3B88"/>
    <w:rsid w:val="000C5858"/>
    <w:rsid w:val="000C74E7"/>
    <w:rsid w:val="000D2204"/>
    <w:rsid w:val="000D5542"/>
    <w:rsid w:val="000D5B25"/>
    <w:rsid w:val="000D5C44"/>
    <w:rsid w:val="000D64A4"/>
    <w:rsid w:val="000D7AC5"/>
    <w:rsid w:val="000D7ACD"/>
    <w:rsid w:val="000D7D61"/>
    <w:rsid w:val="000D7EFD"/>
    <w:rsid w:val="000E07FA"/>
    <w:rsid w:val="000E0AF2"/>
    <w:rsid w:val="000E287B"/>
    <w:rsid w:val="000E5621"/>
    <w:rsid w:val="000E5956"/>
    <w:rsid w:val="000E729F"/>
    <w:rsid w:val="000F1E1D"/>
    <w:rsid w:val="000F3F9E"/>
    <w:rsid w:val="000F5BFC"/>
    <w:rsid w:val="000F793A"/>
    <w:rsid w:val="001051B7"/>
    <w:rsid w:val="00105421"/>
    <w:rsid w:val="00107EF3"/>
    <w:rsid w:val="00110AEC"/>
    <w:rsid w:val="0011106D"/>
    <w:rsid w:val="00116B79"/>
    <w:rsid w:val="00116E42"/>
    <w:rsid w:val="0011724F"/>
    <w:rsid w:val="001172F1"/>
    <w:rsid w:val="00120DA0"/>
    <w:rsid w:val="001223A4"/>
    <w:rsid w:val="001227F9"/>
    <w:rsid w:val="001279CB"/>
    <w:rsid w:val="0013109B"/>
    <w:rsid w:val="00131C74"/>
    <w:rsid w:val="001341AD"/>
    <w:rsid w:val="001349DE"/>
    <w:rsid w:val="001368E5"/>
    <w:rsid w:val="00141157"/>
    <w:rsid w:val="00142276"/>
    <w:rsid w:val="00142958"/>
    <w:rsid w:val="00144612"/>
    <w:rsid w:val="00146436"/>
    <w:rsid w:val="00146597"/>
    <w:rsid w:val="0014765A"/>
    <w:rsid w:val="00154099"/>
    <w:rsid w:val="001559D6"/>
    <w:rsid w:val="00160FFF"/>
    <w:rsid w:val="001645D6"/>
    <w:rsid w:val="001651AE"/>
    <w:rsid w:val="00165B6E"/>
    <w:rsid w:val="00171FFD"/>
    <w:rsid w:val="00173977"/>
    <w:rsid w:val="00181036"/>
    <w:rsid w:val="001833D9"/>
    <w:rsid w:val="00183D01"/>
    <w:rsid w:val="001864C8"/>
    <w:rsid w:val="00190B79"/>
    <w:rsid w:val="00190F55"/>
    <w:rsid w:val="0019144B"/>
    <w:rsid w:val="00195559"/>
    <w:rsid w:val="0019777A"/>
    <w:rsid w:val="001A061C"/>
    <w:rsid w:val="001A1CE7"/>
    <w:rsid w:val="001A35BD"/>
    <w:rsid w:val="001A573E"/>
    <w:rsid w:val="001A5CAA"/>
    <w:rsid w:val="001A5DD1"/>
    <w:rsid w:val="001A6162"/>
    <w:rsid w:val="001B05FB"/>
    <w:rsid w:val="001B111C"/>
    <w:rsid w:val="001B373C"/>
    <w:rsid w:val="001B3B99"/>
    <w:rsid w:val="001B5634"/>
    <w:rsid w:val="001B7ADD"/>
    <w:rsid w:val="001B7B96"/>
    <w:rsid w:val="001C081B"/>
    <w:rsid w:val="001C4E53"/>
    <w:rsid w:val="001C61B5"/>
    <w:rsid w:val="001D25F0"/>
    <w:rsid w:val="001D3064"/>
    <w:rsid w:val="001D3F4A"/>
    <w:rsid w:val="001D427E"/>
    <w:rsid w:val="001D478E"/>
    <w:rsid w:val="001D6104"/>
    <w:rsid w:val="001E0860"/>
    <w:rsid w:val="001E1372"/>
    <w:rsid w:val="001E28CB"/>
    <w:rsid w:val="001E2D0E"/>
    <w:rsid w:val="001E3C73"/>
    <w:rsid w:val="001E461B"/>
    <w:rsid w:val="001E4A11"/>
    <w:rsid w:val="001E53C7"/>
    <w:rsid w:val="001E65AD"/>
    <w:rsid w:val="001E65FE"/>
    <w:rsid w:val="001E7F39"/>
    <w:rsid w:val="001F0378"/>
    <w:rsid w:val="001F123F"/>
    <w:rsid w:val="001F244E"/>
    <w:rsid w:val="001F27CD"/>
    <w:rsid w:val="001F329D"/>
    <w:rsid w:val="001F32C5"/>
    <w:rsid w:val="001F65CA"/>
    <w:rsid w:val="001F6A36"/>
    <w:rsid w:val="001F6D25"/>
    <w:rsid w:val="001F7194"/>
    <w:rsid w:val="0020064F"/>
    <w:rsid w:val="00201DD9"/>
    <w:rsid w:val="00203112"/>
    <w:rsid w:val="00204C9A"/>
    <w:rsid w:val="0020743D"/>
    <w:rsid w:val="00207594"/>
    <w:rsid w:val="00207ABD"/>
    <w:rsid w:val="00210E1E"/>
    <w:rsid w:val="002110CC"/>
    <w:rsid w:val="0021151E"/>
    <w:rsid w:val="00211D93"/>
    <w:rsid w:val="00213BB8"/>
    <w:rsid w:val="00215B09"/>
    <w:rsid w:val="002179DA"/>
    <w:rsid w:val="00221205"/>
    <w:rsid w:val="0022242E"/>
    <w:rsid w:val="0022243F"/>
    <w:rsid w:val="00226FB4"/>
    <w:rsid w:val="0023273D"/>
    <w:rsid w:val="0023322B"/>
    <w:rsid w:val="00233285"/>
    <w:rsid w:val="002346B4"/>
    <w:rsid w:val="00236BC5"/>
    <w:rsid w:val="00236D7D"/>
    <w:rsid w:val="00237772"/>
    <w:rsid w:val="00237CD0"/>
    <w:rsid w:val="002427BF"/>
    <w:rsid w:val="00244599"/>
    <w:rsid w:val="002448F4"/>
    <w:rsid w:val="00244971"/>
    <w:rsid w:val="0024725F"/>
    <w:rsid w:val="00247C41"/>
    <w:rsid w:val="00251639"/>
    <w:rsid w:val="002541AF"/>
    <w:rsid w:val="002546A1"/>
    <w:rsid w:val="0025557E"/>
    <w:rsid w:val="002570E7"/>
    <w:rsid w:val="00257608"/>
    <w:rsid w:val="0025774B"/>
    <w:rsid w:val="002601E8"/>
    <w:rsid w:val="00260417"/>
    <w:rsid w:val="002607C5"/>
    <w:rsid w:val="00262BD2"/>
    <w:rsid w:val="00262D27"/>
    <w:rsid w:val="00263165"/>
    <w:rsid w:val="00263A83"/>
    <w:rsid w:val="00265461"/>
    <w:rsid w:val="002663F9"/>
    <w:rsid w:val="00266C37"/>
    <w:rsid w:val="0027091A"/>
    <w:rsid w:val="00271377"/>
    <w:rsid w:val="00271FD1"/>
    <w:rsid w:val="00272079"/>
    <w:rsid w:val="002739D4"/>
    <w:rsid w:val="0027547F"/>
    <w:rsid w:val="00276B7C"/>
    <w:rsid w:val="00280098"/>
    <w:rsid w:val="00280D31"/>
    <w:rsid w:val="002815F0"/>
    <w:rsid w:val="00282F07"/>
    <w:rsid w:val="00284246"/>
    <w:rsid w:val="002842AA"/>
    <w:rsid w:val="00285A52"/>
    <w:rsid w:val="00285C26"/>
    <w:rsid w:val="00287517"/>
    <w:rsid w:val="00287536"/>
    <w:rsid w:val="00290A74"/>
    <w:rsid w:val="00290E11"/>
    <w:rsid w:val="00291598"/>
    <w:rsid w:val="002920F6"/>
    <w:rsid w:val="002923E7"/>
    <w:rsid w:val="00292944"/>
    <w:rsid w:val="00293B4C"/>
    <w:rsid w:val="00295AD0"/>
    <w:rsid w:val="0029673C"/>
    <w:rsid w:val="00296E2F"/>
    <w:rsid w:val="00297883"/>
    <w:rsid w:val="002B4496"/>
    <w:rsid w:val="002B48FA"/>
    <w:rsid w:val="002B4EBD"/>
    <w:rsid w:val="002C0EAA"/>
    <w:rsid w:val="002C170C"/>
    <w:rsid w:val="002C2CFF"/>
    <w:rsid w:val="002C3A5E"/>
    <w:rsid w:val="002C4983"/>
    <w:rsid w:val="002C5A80"/>
    <w:rsid w:val="002C7250"/>
    <w:rsid w:val="002D41CD"/>
    <w:rsid w:val="002D42CE"/>
    <w:rsid w:val="002D5FB4"/>
    <w:rsid w:val="002D667F"/>
    <w:rsid w:val="002D71A6"/>
    <w:rsid w:val="002E2587"/>
    <w:rsid w:val="002E37D8"/>
    <w:rsid w:val="002E5A18"/>
    <w:rsid w:val="002E666E"/>
    <w:rsid w:val="002E787D"/>
    <w:rsid w:val="002F0863"/>
    <w:rsid w:val="002F2F16"/>
    <w:rsid w:val="002F3E51"/>
    <w:rsid w:val="002F44B7"/>
    <w:rsid w:val="002F5195"/>
    <w:rsid w:val="002F5E04"/>
    <w:rsid w:val="002F685E"/>
    <w:rsid w:val="00300988"/>
    <w:rsid w:val="00301F09"/>
    <w:rsid w:val="00311104"/>
    <w:rsid w:val="00311139"/>
    <w:rsid w:val="00312BD0"/>
    <w:rsid w:val="00314B49"/>
    <w:rsid w:val="00315E06"/>
    <w:rsid w:val="003174B0"/>
    <w:rsid w:val="00320B36"/>
    <w:rsid w:val="00321A34"/>
    <w:rsid w:val="00326A10"/>
    <w:rsid w:val="00327192"/>
    <w:rsid w:val="003302EB"/>
    <w:rsid w:val="00331C97"/>
    <w:rsid w:val="003327CD"/>
    <w:rsid w:val="003333C0"/>
    <w:rsid w:val="00334443"/>
    <w:rsid w:val="00334E28"/>
    <w:rsid w:val="00335E8C"/>
    <w:rsid w:val="00340A4C"/>
    <w:rsid w:val="00347842"/>
    <w:rsid w:val="00351809"/>
    <w:rsid w:val="00353AF7"/>
    <w:rsid w:val="003549B4"/>
    <w:rsid w:val="0035777E"/>
    <w:rsid w:val="00357C7B"/>
    <w:rsid w:val="00362444"/>
    <w:rsid w:val="003648BD"/>
    <w:rsid w:val="0037343A"/>
    <w:rsid w:val="00373B5E"/>
    <w:rsid w:val="00373F60"/>
    <w:rsid w:val="003743F0"/>
    <w:rsid w:val="00374BCF"/>
    <w:rsid w:val="00377D43"/>
    <w:rsid w:val="0038302A"/>
    <w:rsid w:val="00383207"/>
    <w:rsid w:val="00383C4B"/>
    <w:rsid w:val="0038405B"/>
    <w:rsid w:val="003844C1"/>
    <w:rsid w:val="0038588D"/>
    <w:rsid w:val="00393506"/>
    <w:rsid w:val="00394B2A"/>
    <w:rsid w:val="003966B5"/>
    <w:rsid w:val="003977EF"/>
    <w:rsid w:val="003978A4"/>
    <w:rsid w:val="003A03B8"/>
    <w:rsid w:val="003A0C48"/>
    <w:rsid w:val="003A199D"/>
    <w:rsid w:val="003A1AC4"/>
    <w:rsid w:val="003A250B"/>
    <w:rsid w:val="003A2517"/>
    <w:rsid w:val="003A2A22"/>
    <w:rsid w:val="003A3373"/>
    <w:rsid w:val="003A39CA"/>
    <w:rsid w:val="003A3D3B"/>
    <w:rsid w:val="003A3F29"/>
    <w:rsid w:val="003A46DC"/>
    <w:rsid w:val="003B31AD"/>
    <w:rsid w:val="003B44C5"/>
    <w:rsid w:val="003B7081"/>
    <w:rsid w:val="003C1A93"/>
    <w:rsid w:val="003C278A"/>
    <w:rsid w:val="003C31AB"/>
    <w:rsid w:val="003C35D0"/>
    <w:rsid w:val="003C463D"/>
    <w:rsid w:val="003C5532"/>
    <w:rsid w:val="003C737A"/>
    <w:rsid w:val="003D1252"/>
    <w:rsid w:val="003D323B"/>
    <w:rsid w:val="003D36B6"/>
    <w:rsid w:val="003D4F98"/>
    <w:rsid w:val="003D7987"/>
    <w:rsid w:val="003E2E68"/>
    <w:rsid w:val="003E45E2"/>
    <w:rsid w:val="003E521F"/>
    <w:rsid w:val="003E62A3"/>
    <w:rsid w:val="003E6589"/>
    <w:rsid w:val="003F4A5D"/>
    <w:rsid w:val="003F6F8C"/>
    <w:rsid w:val="004004C2"/>
    <w:rsid w:val="004009E6"/>
    <w:rsid w:val="00400F9B"/>
    <w:rsid w:val="004029D0"/>
    <w:rsid w:val="00403B32"/>
    <w:rsid w:val="00403D10"/>
    <w:rsid w:val="00403DCC"/>
    <w:rsid w:val="00405AD5"/>
    <w:rsid w:val="00405DBF"/>
    <w:rsid w:val="00406BC1"/>
    <w:rsid w:val="00407A22"/>
    <w:rsid w:val="00407A6A"/>
    <w:rsid w:val="00410553"/>
    <w:rsid w:val="0041192E"/>
    <w:rsid w:val="00411E4E"/>
    <w:rsid w:val="00415444"/>
    <w:rsid w:val="004162D2"/>
    <w:rsid w:val="00417837"/>
    <w:rsid w:val="0042073B"/>
    <w:rsid w:val="004217BF"/>
    <w:rsid w:val="00421F32"/>
    <w:rsid w:val="00423FF4"/>
    <w:rsid w:val="00424393"/>
    <w:rsid w:val="00424F21"/>
    <w:rsid w:val="00427A47"/>
    <w:rsid w:val="00431312"/>
    <w:rsid w:val="004425BC"/>
    <w:rsid w:val="00442C3C"/>
    <w:rsid w:val="00446779"/>
    <w:rsid w:val="00451737"/>
    <w:rsid w:val="004542F8"/>
    <w:rsid w:val="00454B6F"/>
    <w:rsid w:val="004567C1"/>
    <w:rsid w:val="00456A77"/>
    <w:rsid w:val="004570F4"/>
    <w:rsid w:val="0046101C"/>
    <w:rsid w:val="0046123B"/>
    <w:rsid w:val="0046396E"/>
    <w:rsid w:val="00463CBB"/>
    <w:rsid w:val="00464D74"/>
    <w:rsid w:val="00470900"/>
    <w:rsid w:val="00475108"/>
    <w:rsid w:val="00475CAC"/>
    <w:rsid w:val="00476B7D"/>
    <w:rsid w:val="004833F8"/>
    <w:rsid w:val="004847CE"/>
    <w:rsid w:val="00486AAC"/>
    <w:rsid w:val="00487227"/>
    <w:rsid w:val="00487BAF"/>
    <w:rsid w:val="00491342"/>
    <w:rsid w:val="00491445"/>
    <w:rsid w:val="0049296C"/>
    <w:rsid w:val="00493AAE"/>
    <w:rsid w:val="0049451E"/>
    <w:rsid w:val="00494AD9"/>
    <w:rsid w:val="00494BC8"/>
    <w:rsid w:val="00494EDA"/>
    <w:rsid w:val="004A09A8"/>
    <w:rsid w:val="004A2118"/>
    <w:rsid w:val="004A3445"/>
    <w:rsid w:val="004A56F6"/>
    <w:rsid w:val="004A63B3"/>
    <w:rsid w:val="004A6CA6"/>
    <w:rsid w:val="004A762F"/>
    <w:rsid w:val="004B08AE"/>
    <w:rsid w:val="004B193A"/>
    <w:rsid w:val="004B2BD3"/>
    <w:rsid w:val="004B3130"/>
    <w:rsid w:val="004B329B"/>
    <w:rsid w:val="004B389E"/>
    <w:rsid w:val="004B4D7D"/>
    <w:rsid w:val="004B66F0"/>
    <w:rsid w:val="004B6FB1"/>
    <w:rsid w:val="004B79B4"/>
    <w:rsid w:val="004C1F1C"/>
    <w:rsid w:val="004C5A86"/>
    <w:rsid w:val="004C6D2D"/>
    <w:rsid w:val="004C7A38"/>
    <w:rsid w:val="004C7E8D"/>
    <w:rsid w:val="004D1E31"/>
    <w:rsid w:val="004D2D34"/>
    <w:rsid w:val="004D4E6A"/>
    <w:rsid w:val="004D6EE4"/>
    <w:rsid w:val="004D7529"/>
    <w:rsid w:val="004D7941"/>
    <w:rsid w:val="004E0EF8"/>
    <w:rsid w:val="004E4465"/>
    <w:rsid w:val="004E519B"/>
    <w:rsid w:val="004E5EF8"/>
    <w:rsid w:val="004E6555"/>
    <w:rsid w:val="004E6755"/>
    <w:rsid w:val="004F1992"/>
    <w:rsid w:val="004F333E"/>
    <w:rsid w:val="004F3B08"/>
    <w:rsid w:val="004F3C9E"/>
    <w:rsid w:val="004F4177"/>
    <w:rsid w:val="004F57CF"/>
    <w:rsid w:val="004F5EF7"/>
    <w:rsid w:val="004F78D4"/>
    <w:rsid w:val="005003B6"/>
    <w:rsid w:val="005004C8"/>
    <w:rsid w:val="00501129"/>
    <w:rsid w:val="005012B4"/>
    <w:rsid w:val="0050153E"/>
    <w:rsid w:val="005019AF"/>
    <w:rsid w:val="00503BD6"/>
    <w:rsid w:val="00505D96"/>
    <w:rsid w:val="005066BD"/>
    <w:rsid w:val="0050680F"/>
    <w:rsid w:val="00506F00"/>
    <w:rsid w:val="00507C81"/>
    <w:rsid w:val="00507D62"/>
    <w:rsid w:val="00510667"/>
    <w:rsid w:val="00510FFC"/>
    <w:rsid w:val="005111BE"/>
    <w:rsid w:val="00511F4D"/>
    <w:rsid w:val="00513FD2"/>
    <w:rsid w:val="00515411"/>
    <w:rsid w:val="00515625"/>
    <w:rsid w:val="005157B7"/>
    <w:rsid w:val="00515990"/>
    <w:rsid w:val="0052214A"/>
    <w:rsid w:val="00523324"/>
    <w:rsid w:val="0052549B"/>
    <w:rsid w:val="005263EB"/>
    <w:rsid w:val="00527A88"/>
    <w:rsid w:val="0053357A"/>
    <w:rsid w:val="00534407"/>
    <w:rsid w:val="00534E6A"/>
    <w:rsid w:val="00536892"/>
    <w:rsid w:val="005415A2"/>
    <w:rsid w:val="005438AC"/>
    <w:rsid w:val="0054397D"/>
    <w:rsid w:val="00543DA8"/>
    <w:rsid w:val="00543F30"/>
    <w:rsid w:val="005504A0"/>
    <w:rsid w:val="005517E6"/>
    <w:rsid w:val="00552249"/>
    <w:rsid w:val="00552A45"/>
    <w:rsid w:val="005531BB"/>
    <w:rsid w:val="005533A2"/>
    <w:rsid w:val="00553F02"/>
    <w:rsid w:val="00554A27"/>
    <w:rsid w:val="00554C09"/>
    <w:rsid w:val="00555671"/>
    <w:rsid w:val="0055729B"/>
    <w:rsid w:val="005605B1"/>
    <w:rsid w:val="00560934"/>
    <w:rsid w:val="00560D7F"/>
    <w:rsid w:val="00564174"/>
    <w:rsid w:val="005669B0"/>
    <w:rsid w:val="00567187"/>
    <w:rsid w:val="00567CDD"/>
    <w:rsid w:val="00571236"/>
    <w:rsid w:val="00572A2F"/>
    <w:rsid w:val="00573BA9"/>
    <w:rsid w:val="0058127D"/>
    <w:rsid w:val="005815E8"/>
    <w:rsid w:val="00581D96"/>
    <w:rsid w:val="005845E6"/>
    <w:rsid w:val="00585C8F"/>
    <w:rsid w:val="00587C53"/>
    <w:rsid w:val="00593E38"/>
    <w:rsid w:val="00594BDD"/>
    <w:rsid w:val="005975DF"/>
    <w:rsid w:val="0059784E"/>
    <w:rsid w:val="005A18E7"/>
    <w:rsid w:val="005A1B60"/>
    <w:rsid w:val="005A1BC7"/>
    <w:rsid w:val="005A2328"/>
    <w:rsid w:val="005A23BC"/>
    <w:rsid w:val="005A35C6"/>
    <w:rsid w:val="005A38A6"/>
    <w:rsid w:val="005A5DFC"/>
    <w:rsid w:val="005B1F52"/>
    <w:rsid w:val="005B439B"/>
    <w:rsid w:val="005B6A5D"/>
    <w:rsid w:val="005B7CDC"/>
    <w:rsid w:val="005C1F49"/>
    <w:rsid w:val="005C4869"/>
    <w:rsid w:val="005C5076"/>
    <w:rsid w:val="005C50FB"/>
    <w:rsid w:val="005C6ED9"/>
    <w:rsid w:val="005C7FCD"/>
    <w:rsid w:val="005D277E"/>
    <w:rsid w:val="005D28BC"/>
    <w:rsid w:val="005D2E08"/>
    <w:rsid w:val="005D5B07"/>
    <w:rsid w:val="005D7E6E"/>
    <w:rsid w:val="005E10E3"/>
    <w:rsid w:val="005E2964"/>
    <w:rsid w:val="005E2BE3"/>
    <w:rsid w:val="005E4C72"/>
    <w:rsid w:val="005E6327"/>
    <w:rsid w:val="005E6DE7"/>
    <w:rsid w:val="005F260B"/>
    <w:rsid w:val="005F2A13"/>
    <w:rsid w:val="005F4644"/>
    <w:rsid w:val="0060156A"/>
    <w:rsid w:val="006019AC"/>
    <w:rsid w:val="00601B62"/>
    <w:rsid w:val="0060253F"/>
    <w:rsid w:val="00602B3E"/>
    <w:rsid w:val="006079AC"/>
    <w:rsid w:val="006106CF"/>
    <w:rsid w:val="006108FA"/>
    <w:rsid w:val="00610E6E"/>
    <w:rsid w:val="00611009"/>
    <w:rsid w:val="006110A1"/>
    <w:rsid w:val="00611B79"/>
    <w:rsid w:val="00611CFA"/>
    <w:rsid w:val="006143D9"/>
    <w:rsid w:val="00614E90"/>
    <w:rsid w:val="006168C4"/>
    <w:rsid w:val="00617C55"/>
    <w:rsid w:val="00621B06"/>
    <w:rsid w:val="00622C8A"/>
    <w:rsid w:val="00626496"/>
    <w:rsid w:val="006312FB"/>
    <w:rsid w:val="00631A0D"/>
    <w:rsid w:val="00632D21"/>
    <w:rsid w:val="0063336B"/>
    <w:rsid w:val="006337C4"/>
    <w:rsid w:val="00633DA9"/>
    <w:rsid w:val="00635C28"/>
    <w:rsid w:val="006375BB"/>
    <w:rsid w:val="00641BA6"/>
    <w:rsid w:val="00643F17"/>
    <w:rsid w:val="00645BC1"/>
    <w:rsid w:val="006466C7"/>
    <w:rsid w:val="00650E94"/>
    <w:rsid w:val="0065200D"/>
    <w:rsid w:val="006577D9"/>
    <w:rsid w:val="006623C6"/>
    <w:rsid w:val="006641E6"/>
    <w:rsid w:val="0066517D"/>
    <w:rsid w:val="006659DF"/>
    <w:rsid w:val="006703BE"/>
    <w:rsid w:val="006709A0"/>
    <w:rsid w:val="00672360"/>
    <w:rsid w:val="0067350D"/>
    <w:rsid w:val="00675B66"/>
    <w:rsid w:val="006776BC"/>
    <w:rsid w:val="00680029"/>
    <w:rsid w:val="00680C17"/>
    <w:rsid w:val="00680E73"/>
    <w:rsid w:val="00681482"/>
    <w:rsid w:val="00682D15"/>
    <w:rsid w:val="00683627"/>
    <w:rsid w:val="006848E0"/>
    <w:rsid w:val="006858C4"/>
    <w:rsid w:val="00685BFE"/>
    <w:rsid w:val="00686380"/>
    <w:rsid w:val="00687095"/>
    <w:rsid w:val="006876C5"/>
    <w:rsid w:val="00690E16"/>
    <w:rsid w:val="00692127"/>
    <w:rsid w:val="00693509"/>
    <w:rsid w:val="00693763"/>
    <w:rsid w:val="0069541A"/>
    <w:rsid w:val="006A0D1B"/>
    <w:rsid w:val="006A2507"/>
    <w:rsid w:val="006A2529"/>
    <w:rsid w:val="006A2BA0"/>
    <w:rsid w:val="006A3D0C"/>
    <w:rsid w:val="006A46D5"/>
    <w:rsid w:val="006A6E5D"/>
    <w:rsid w:val="006A773A"/>
    <w:rsid w:val="006A7A89"/>
    <w:rsid w:val="006A7E89"/>
    <w:rsid w:val="006B0ACE"/>
    <w:rsid w:val="006B22ED"/>
    <w:rsid w:val="006B4A3C"/>
    <w:rsid w:val="006B6B5A"/>
    <w:rsid w:val="006C18A0"/>
    <w:rsid w:val="006C24A9"/>
    <w:rsid w:val="006C2B01"/>
    <w:rsid w:val="006C3A89"/>
    <w:rsid w:val="006C48F2"/>
    <w:rsid w:val="006C6EE2"/>
    <w:rsid w:val="006D0C12"/>
    <w:rsid w:val="006D1E66"/>
    <w:rsid w:val="006D360C"/>
    <w:rsid w:val="006D4336"/>
    <w:rsid w:val="006D6CD4"/>
    <w:rsid w:val="006D7034"/>
    <w:rsid w:val="006D7D49"/>
    <w:rsid w:val="006E0A07"/>
    <w:rsid w:val="006E2900"/>
    <w:rsid w:val="006E2A77"/>
    <w:rsid w:val="006E4587"/>
    <w:rsid w:val="006E484B"/>
    <w:rsid w:val="006E5088"/>
    <w:rsid w:val="006E64FF"/>
    <w:rsid w:val="006E718B"/>
    <w:rsid w:val="006F0E7C"/>
    <w:rsid w:val="006F1AB8"/>
    <w:rsid w:val="006F4663"/>
    <w:rsid w:val="006F5F17"/>
    <w:rsid w:val="006F6C90"/>
    <w:rsid w:val="007016A5"/>
    <w:rsid w:val="0070350A"/>
    <w:rsid w:val="007042C8"/>
    <w:rsid w:val="0070499F"/>
    <w:rsid w:val="00705066"/>
    <w:rsid w:val="00705623"/>
    <w:rsid w:val="00706411"/>
    <w:rsid w:val="0070658E"/>
    <w:rsid w:val="00706E86"/>
    <w:rsid w:val="007078B4"/>
    <w:rsid w:val="0071131D"/>
    <w:rsid w:val="00715347"/>
    <w:rsid w:val="00715B54"/>
    <w:rsid w:val="00715C19"/>
    <w:rsid w:val="00723D3F"/>
    <w:rsid w:val="00725689"/>
    <w:rsid w:val="00727218"/>
    <w:rsid w:val="00733B73"/>
    <w:rsid w:val="007351CB"/>
    <w:rsid w:val="007354AA"/>
    <w:rsid w:val="007361DF"/>
    <w:rsid w:val="00736DF9"/>
    <w:rsid w:val="00741800"/>
    <w:rsid w:val="00742941"/>
    <w:rsid w:val="00742B82"/>
    <w:rsid w:val="007432A7"/>
    <w:rsid w:val="0074673F"/>
    <w:rsid w:val="00746D63"/>
    <w:rsid w:val="00747610"/>
    <w:rsid w:val="007503E0"/>
    <w:rsid w:val="00751E8D"/>
    <w:rsid w:val="007568D7"/>
    <w:rsid w:val="00760517"/>
    <w:rsid w:val="00765044"/>
    <w:rsid w:val="00765CBE"/>
    <w:rsid w:val="00766EA2"/>
    <w:rsid w:val="00766EB1"/>
    <w:rsid w:val="00771A45"/>
    <w:rsid w:val="00773495"/>
    <w:rsid w:val="00777A81"/>
    <w:rsid w:val="00781684"/>
    <w:rsid w:val="00781693"/>
    <w:rsid w:val="00781AB5"/>
    <w:rsid w:val="00783929"/>
    <w:rsid w:val="00783FC7"/>
    <w:rsid w:val="00786434"/>
    <w:rsid w:val="007874A3"/>
    <w:rsid w:val="00787783"/>
    <w:rsid w:val="007877AA"/>
    <w:rsid w:val="007911FB"/>
    <w:rsid w:val="00791E5A"/>
    <w:rsid w:val="00792A14"/>
    <w:rsid w:val="00793851"/>
    <w:rsid w:val="00794A34"/>
    <w:rsid w:val="00795DBA"/>
    <w:rsid w:val="00796540"/>
    <w:rsid w:val="007A01B0"/>
    <w:rsid w:val="007A068B"/>
    <w:rsid w:val="007A34C0"/>
    <w:rsid w:val="007A4AFA"/>
    <w:rsid w:val="007A5070"/>
    <w:rsid w:val="007A66BF"/>
    <w:rsid w:val="007A6B8F"/>
    <w:rsid w:val="007A6F79"/>
    <w:rsid w:val="007B03DE"/>
    <w:rsid w:val="007B05B8"/>
    <w:rsid w:val="007B77E1"/>
    <w:rsid w:val="007B7811"/>
    <w:rsid w:val="007C01A7"/>
    <w:rsid w:val="007C0305"/>
    <w:rsid w:val="007C24E9"/>
    <w:rsid w:val="007C368D"/>
    <w:rsid w:val="007C5F37"/>
    <w:rsid w:val="007C6400"/>
    <w:rsid w:val="007C6C63"/>
    <w:rsid w:val="007C75B7"/>
    <w:rsid w:val="007C7A75"/>
    <w:rsid w:val="007D04B0"/>
    <w:rsid w:val="007E0072"/>
    <w:rsid w:val="007E2583"/>
    <w:rsid w:val="007F0C8F"/>
    <w:rsid w:val="007F1A8D"/>
    <w:rsid w:val="007F43BC"/>
    <w:rsid w:val="007F4760"/>
    <w:rsid w:val="007F4CDC"/>
    <w:rsid w:val="007F7896"/>
    <w:rsid w:val="00800324"/>
    <w:rsid w:val="00800612"/>
    <w:rsid w:val="00805600"/>
    <w:rsid w:val="00806A83"/>
    <w:rsid w:val="00807786"/>
    <w:rsid w:val="0080789F"/>
    <w:rsid w:val="00807E11"/>
    <w:rsid w:val="00811837"/>
    <w:rsid w:val="008118A7"/>
    <w:rsid w:val="00811A30"/>
    <w:rsid w:val="00812F57"/>
    <w:rsid w:val="0081375B"/>
    <w:rsid w:val="00813A2B"/>
    <w:rsid w:val="00814DFF"/>
    <w:rsid w:val="0082066F"/>
    <w:rsid w:val="0082181F"/>
    <w:rsid w:val="00822839"/>
    <w:rsid w:val="00825374"/>
    <w:rsid w:val="008264B2"/>
    <w:rsid w:val="00826689"/>
    <w:rsid w:val="00827D3A"/>
    <w:rsid w:val="0083149F"/>
    <w:rsid w:val="00832A6C"/>
    <w:rsid w:val="00832A72"/>
    <w:rsid w:val="00832CDC"/>
    <w:rsid w:val="008342CA"/>
    <w:rsid w:val="00835391"/>
    <w:rsid w:val="0083748F"/>
    <w:rsid w:val="00840098"/>
    <w:rsid w:val="008402F5"/>
    <w:rsid w:val="0084570A"/>
    <w:rsid w:val="00850A56"/>
    <w:rsid w:val="00853198"/>
    <w:rsid w:val="008531E5"/>
    <w:rsid w:val="00853615"/>
    <w:rsid w:val="008543E9"/>
    <w:rsid w:val="00857B0D"/>
    <w:rsid w:val="00860772"/>
    <w:rsid w:val="00860BD8"/>
    <w:rsid w:val="008613B3"/>
    <w:rsid w:val="00862835"/>
    <w:rsid w:val="0086704F"/>
    <w:rsid w:val="008677FB"/>
    <w:rsid w:val="00870CB9"/>
    <w:rsid w:val="00871440"/>
    <w:rsid w:val="00872FCE"/>
    <w:rsid w:val="0087369A"/>
    <w:rsid w:val="0088125D"/>
    <w:rsid w:val="00882317"/>
    <w:rsid w:val="00884060"/>
    <w:rsid w:val="00884B34"/>
    <w:rsid w:val="008858EA"/>
    <w:rsid w:val="0088680A"/>
    <w:rsid w:val="00890E51"/>
    <w:rsid w:val="00891136"/>
    <w:rsid w:val="00892397"/>
    <w:rsid w:val="00893A7A"/>
    <w:rsid w:val="00897096"/>
    <w:rsid w:val="0089719F"/>
    <w:rsid w:val="00897D55"/>
    <w:rsid w:val="008A02AA"/>
    <w:rsid w:val="008A1107"/>
    <w:rsid w:val="008A2653"/>
    <w:rsid w:val="008A2966"/>
    <w:rsid w:val="008A2E90"/>
    <w:rsid w:val="008A32DA"/>
    <w:rsid w:val="008A5C90"/>
    <w:rsid w:val="008A64D0"/>
    <w:rsid w:val="008A7312"/>
    <w:rsid w:val="008B083B"/>
    <w:rsid w:val="008B31E3"/>
    <w:rsid w:val="008B375A"/>
    <w:rsid w:val="008B3A52"/>
    <w:rsid w:val="008B696B"/>
    <w:rsid w:val="008B6D03"/>
    <w:rsid w:val="008C097D"/>
    <w:rsid w:val="008C0C0C"/>
    <w:rsid w:val="008C15EE"/>
    <w:rsid w:val="008C1864"/>
    <w:rsid w:val="008C54C6"/>
    <w:rsid w:val="008C7D60"/>
    <w:rsid w:val="008D07D5"/>
    <w:rsid w:val="008D211D"/>
    <w:rsid w:val="008D471E"/>
    <w:rsid w:val="008E094F"/>
    <w:rsid w:val="008E0B88"/>
    <w:rsid w:val="008E0C19"/>
    <w:rsid w:val="008E101B"/>
    <w:rsid w:val="008E3E83"/>
    <w:rsid w:val="008E49E5"/>
    <w:rsid w:val="008E4E52"/>
    <w:rsid w:val="008E5F43"/>
    <w:rsid w:val="008F0DBB"/>
    <w:rsid w:val="008F353A"/>
    <w:rsid w:val="008F48EF"/>
    <w:rsid w:val="008F50A7"/>
    <w:rsid w:val="008F5AD4"/>
    <w:rsid w:val="0090306A"/>
    <w:rsid w:val="00904AED"/>
    <w:rsid w:val="00906717"/>
    <w:rsid w:val="009102DE"/>
    <w:rsid w:val="00910D95"/>
    <w:rsid w:val="00911D31"/>
    <w:rsid w:val="0091485A"/>
    <w:rsid w:val="009163C3"/>
    <w:rsid w:val="009175C7"/>
    <w:rsid w:val="0092050E"/>
    <w:rsid w:val="00921591"/>
    <w:rsid w:val="0092282D"/>
    <w:rsid w:val="00926B92"/>
    <w:rsid w:val="00927D9C"/>
    <w:rsid w:val="0093191A"/>
    <w:rsid w:val="00933463"/>
    <w:rsid w:val="00934308"/>
    <w:rsid w:val="0093513D"/>
    <w:rsid w:val="009351BA"/>
    <w:rsid w:val="0094359E"/>
    <w:rsid w:val="009459C8"/>
    <w:rsid w:val="00947201"/>
    <w:rsid w:val="00947F34"/>
    <w:rsid w:val="00950198"/>
    <w:rsid w:val="00952D59"/>
    <w:rsid w:val="0095504E"/>
    <w:rsid w:val="009559C3"/>
    <w:rsid w:val="00962F54"/>
    <w:rsid w:val="0096655F"/>
    <w:rsid w:val="009677FE"/>
    <w:rsid w:val="00976F6F"/>
    <w:rsid w:val="00977C40"/>
    <w:rsid w:val="0098190C"/>
    <w:rsid w:val="00982E12"/>
    <w:rsid w:val="00982F41"/>
    <w:rsid w:val="009833E7"/>
    <w:rsid w:val="0098409D"/>
    <w:rsid w:val="00985486"/>
    <w:rsid w:val="0098565A"/>
    <w:rsid w:val="00987507"/>
    <w:rsid w:val="0098762D"/>
    <w:rsid w:val="00987994"/>
    <w:rsid w:val="00987A55"/>
    <w:rsid w:val="00992D1F"/>
    <w:rsid w:val="0099400D"/>
    <w:rsid w:val="00994998"/>
    <w:rsid w:val="00996BA3"/>
    <w:rsid w:val="00996F20"/>
    <w:rsid w:val="009A2A74"/>
    <w:rsid w:val="009A2C32"/>
    <w:rsid w:val="009A5237"/>
    <w:rsid w:val="009A734F"/>
    <w:rsid w:val="009B00AC"/>
    <w:rsid w:val="009B197A"/>
    <w:rsid w:val="009B276E"/>
    <w:rsid w:val="009B4AB9"/>
    <w:rsid w:val="009B61A4"/>
    <w:rsid w:val="009B75DF"/>
    <w:rsid w:val="009C0A52"/>
    <w:rsid w:val="009C0F9A"/>
    <w:rsid w:val="009C1DD1"/>
    <w:rsid w:val="009C2B9F"/>
    <w:rsid w:val="009C379E"/>
    <w:rsid w:val="009C7ADA"/>
    <w:rsid w:val="009C7EA7"/>
    <w:rsid w:val="009D0C35"/>
    <w:rsid w:val="009D3660"/>
    <w:rsid w:val="009D6B88"/>
    <w:rsid w:val="009E0FDA"/>
    <w:rsid w:val="009E2598"/>
    <w:rsid w:val="009E2CB7"/>
    <w:rsid w:val="009E451A"/>
    <w:rsid w:val="009E4BED"/>
    <w:rsid w:val="009E7BCA"/>
    <w:rsid w:val="009F02A2"/>
    <w:rsid w:val="009F1602"/>
    <w:rsid w:val="009F300C"/>
    <w:rsid w:val="009F681B"/>
    <w:rsid w:val="009F68C9"/>
    <w:rsid w:val="009F6C21"/>
    <w:rsid w:val="00A0000C"/>
    <w:rsid w:val="00A003FB"/>
    <w:rsid w:val="00A00891"/>
    <w:rsid w:val="00A05D8E"/>
    <w:rsid w:val="00A0631C"/>
    <w:rsid w:val="00A06356"/>
    <w:rsid w:val="00A06E27"/>
    <w:rsid w:val="00A0715B"/>
    <w:rsid w:val="00A164B3"/>
    <w:rsid w:val="00A17206"/>
    <w:rsid w:val="00A20605"/>
    <w:rsid w:val="00A2095E"/>
    <w:rsid w:val="00A20F42"/>
    <w:rsid w:val="00A22585"/>
    <w:rsid w:val="00A23337"/>
    <w:rsid w:val="00A24BE5"/>
    <w:rsid w:val="00A24C7B"/>
    <w:rsid w:val="00A24CA8"/>
    <w:rsid w:val="00A254C0"/>
    <w:rsid w:val="00A255E0"/>
    <w:rsid w:val="00A25BD6"/>
    <w:rsid w:val="00A26EDF"/>
    <w:rsid w:val="00A27175"/>
    <w:rsid w:val="00A27BBC"/>
    <w:rsid w:val="00A3189A"/>
    <w:rsid w:val="00A32475"/>
    <w:rsid w:val="00A336BF"/>
    <w:rsid w:val="00A36B24"/>
    <w:rsid w:val="00A37A76"/>
    <w:rsid w:val="00A40DA0"/>
    <w:rsid w:val="00A41950"/>
    <w:rsid w:val="00A42D04"/>
    <w:rsid w:val="00A45B9A"/>
    <w:rsid w:val="00A464EF"/>
    <w:rsid w:val="00A4697F"/>
    <w:rsid w:val="00A50D0D"/>
    <w:rsid w:val="00A52C42"/>
    <w:rsid w:val="00A53B29"/>
    <w:rsid w:val="00A56153"/>
    <w:rsid w:val="00A567D9"/>
    <w:rsid w:val="00A56D80"/>
    <w:rsid w:val="00A66F08"/>
    <w:rsid w:val="00A7093B"/>
    <w:rsid w:val="00A70FD9"/>
    <w:rsid w:val="00A73F6C"/>
    <w:rsid w:val="00A8062A"/>
    <w:rsid w:val="00A809E0"/>
    <w:rsid w:val="00A81401"/>
    <w:rsid w:val="00A81ED8"/>
    <w:rsid w:val="00A82F47"/>
    <w:rsid w:val="00A85C48"/>
    <w:rsid w:val="00A9150D"/>
    <w:rsid w:val="00A91FC5"/>
    <w:rsid w:val="00A96700"/>
    <w:rsid w:val="00A97C50"/>
    <w:rsid w:val="00A97EBA"/>
    <w:rsid w:val="00AA070F"/>
    <w:rsid w:val="00AA1AC9"/>
    <w:rsid w:val="00AA2FB9"/>
    <w:rsid w:val="00AA7001"/>
    <w:rsid w:val="00AB1712"/>
    <w:rsid w:val="00AB224B"/>
    <w:rsid w:val="00AB29F0"/>
    <w:rsid w:val="00AB54FE"/>
    <w:rsid w:val="00AB62AA"/>
    <w:rsid w:val="00AB6689"/>
    <w:rsid w:val="00AB6978"/>
    <w:rsid w:val="00AC01F8"/>
    <w:rsid w:val="00AC3FCF"/>
    <w:rsid w:val="00AC5725"/>
    <w:rsid w:val="00AC6B4A"/>
    <w:rsid w:val="00AC6BBC"/>
    <w:rsid w:val="00AC743F"/>
    <w:rsid w:val="00AD12E2"/>
    <w:rsid w:val="00AD4068"/>
    <w:rsid w:val="00AD5A40"/>
    <w:rsid w:val="00AD6B9A"/>
    <w:rsid w:val="00AE1A21"/>
    <w:rsid w:val="00AE3271"/>
    <w:rsid w:val="00AE336F"/>
    <w:rsid w:val="00AE3CCF"/>
    <w:rsid w:val="00AE3E93"/>
    <w:rsid w:val="00AE452E"/>
    <w:rsid w:val="00AE4613"/>
    <w:rsid w:val="00AE54D4"/>
    <w:rsid w:val="00AE55C3"/>
    <w:rsid w:val="00AE7634"/>
    <w:rsid w:val="00AE7662"/>
    <w:rsid w:val="00AF12E1"/>
    <w:rsid w:val="00AF3125"/>
    <w:rsid w:val="00AF5FCD"/>
    <w:rsid w:val="00B00B33"/>
    <w:rsid w:val="00B0131E"/>
    <w:rsid w:val="00B026A9"/>
    <w:rsid w:val="00B03F30"/>
    <w:rsid w:val="00B11CDC"/>
    <w:rsid w:val="00B16602"/>
    <w:rsid w:val="00B177F1"/>
    <w:rsid w:val="00B20114"/>
    <w:rsid w:val="00B211F1"/>
    <w:rsid w:val="00B21208"/>
    <w:rsid w:val="00B22F72"/>
    <w:rsid w:val="00B24C28"/>
    <w:rsid w:val="00B27B39"/>
    <w:rsid w:val="00B31EC4"/>
    <w:rsid w:val="00B343B6"/>
    <w:rsid w:val="00B35168"/>
    <w:rsid w:val="00B35B8E"/>
    <w:rsid w:val="00B40F52"/>
    <w:rsid w:val="00B43DD1"/>
    <w:rsid w:val="00B44749"/>
    <w:rsid w:val="00B44C77"/>
    <w:rsid w:val="00B46435"/>
    <w:rsid w:val="00B52497"/>
    <w:rsid w:val="00B5299F"/>
    <w:rsid w:val="00B539A2"/>
    <w:rsid w:val="00B53EDA"/>
    <w:rsid w:val="00B548CB"/>
    <w:rsid w:val="00B57EF2"/>
    <w:rsid w:val="00B60896"/>
    <w:rsid w:val="00B619EC"/>
    <w:rsid w:val="00B628D8"/>
    <w:rsid w:val="00B6420B"/>
    <w:rsid w:val="00B651F4"/>
    <w:rsid w:val="00B65AAB"/>
    <w:rsid w:val="00B67DF0"/>
    <w:rsid w:val="00B70A94"/>
    <w:rsid w:val="00B70E1B"/>
    <w:rsid w:val="00B70E82"/>
    <w:rsid w:val="00B72681"/>
    <w:rsid w:val="00B72BFE"/>
    <w:rsid w:val="00B72FBA"/>
    <w:rsid w:val="00B73FAF"/>
    <w:rsid w:val="00B76A7D"/>
    <w:rsid w:val="00B76AE1"/>
    <w:rsid w:val="00B828F9"/>
    <w:rsid w:val="00B83738"/>
    <w:rsid w:val="00B83BBE"/>
    <w:rsid w:val="00B85498"/>
    <w:rsid w:val="00B86011"/>
    <w:rsid w:val="00B90156"/>
    <w:rsid w:val="00B90DF6"/>
    <w:rsid w:val="00B91087"/>
    <w:rsid w:val="00B92603"/>
    <w:rsid w:val="00B93B67"/>
    <w:rsid w:val="00B93BEB"/>
    <w:rsid w:val="00B9456E"/>
    <w:rsid w:val="00B94684"/>
    <w:rsid w:val="00B97566"/>
    <w:rsid w:val="00B97955"/>
    <w:rsid w:val="00BA1273"/>
    <w:rsid w:val="00BA32C4"/>
    <w:rsid w:val="00BA40E8"/>
    <w:rsid w:val="00BA54E7"/>
    <w:rsid w:val="00BA6D03"/>
    <w:rsid w:val="00BA7403"/>
    <w:rsid w:val="00BB4432"/>
    <w:rsid w:val="00BB4E6E"/>
    <w:rsid w:val="00BB674E"/>
    <w:rsid w:val="00BB739B"/>
    <w:rsid w:val="00BB7CEB"/>
    <w:rsid w:val="00BC1596"/>
    <w:rsid w:val="00BC238C"/>
    <w:rsid w:val="00BC417F"/>
    <w:rsid w:val="00BC4827"/>
    <w:rsid w:val="00BC4A5C"/>
    <w:rsid w:val="00BC4BFB"/>
    <w:rsid w:val="00BC641B"/>
    <w:rsid w:val="00BC6C70"/>
    <w:rsid w:val="00BC76EA"/>
    <w:rsid w:val="00BC7ABF"/>
    <w:rsid w:val="00BC7B1F"/>
    <w:rsid w:val="00BD3C68"/>
    <w:rsid w:val="00BD3E70"/>
    <w:rsid w:val="00BD3EDF"/>
    <w:rsid w:val="00BD66B9"/>
    <w:rsid w:val="00BE213F"/>
    <w:rsid w:val="00BE3288"/>
    <w:rsid w:val="00BE50E5"/>
    <w:rsid w:val="00BE5C64"/>
    <w:rsid w:val="00BE76F4"/>
    <w:rsid w:val="00BE7AA3"/>
    <w:rsid w:val="00BF2873"/>
    <w:rsid w:val="00BF30F7"/>
    <w:rsid w:val="00BF3602"/>
    <w:rsid w:val="00BF56E4"/>
    <w:rsid w:val="00BF6033"/>
    <w:rsid w:val="00BF643C"/>
    <w:rsid w:val="00C001FB"/>
    <w:rsid w:val="00C0205B"/>
    <w:rsid w:val="00C02C67"/>
    <w:rsid w:val="00C04B04"/>
    <w:rsid w:val="00C04BE4"/>
    <w:rsid w:val="00C05912"/>
    <w:rsid w:val="00C0680F"/>
    <w:rsid w:val="00C06ABD"/>
    <w:rsid w:val="00C070AA"/>
    <w:rsid w:val="00C106AA"/>
    <w:rsid w:val="00C1079A"/>
    <w:rsid w:val="00C15A10"/>
    <w:rsid w:val="00C1657D"/>
    <w:rsid w:val="00C170E9"/>
    <w:rsid w:val="00C1749B"/>
    <w:rsid w:val="00C20A62"/>
    <w:rsid w:val="00C22FC4"/>
    <w:rsid w:val="00C2391A"/>
    <w:rsid w:val="00C24242"/>
    <w:rsid w:val="00C250D2"/>
    <w:rsid w:val="00C25A28"/>
    <w:rsid w:val="00C30F27"/>
    <w:rsid w:val="00C31844"/>
    <w:rsid w:val="00C3216D"/>
    <w:rsid w:val="00C321D5"/>
    <w:rsid w:val="00C33CA7"/>
    <w:rsid w:val="00C34B7B"/>
    <w:rsid w:val="00C36119"/>
    <w:rsid w:val="00C3671C"/>
    <w:rsid w:val="00C41835"/>
    <w:rsid w:val="00C42B91"/>
    <w:rsid w:val="00C446AC"/>
    <w:rsid w:val="00C447F3"/>
    <w:rsid w:val="00C4532A"/>
    <w:rsid w:val="00C47B9F"/>
    <w:rsid w:val="00C51865"/>
    <w:rsid w:val="00C52586"/>
    <w:rsid w:val="00C562B5"/>
    <w:rsid w:val="00C577CD"/>
    <w:rsid w:val="00C6006A"/>
    <w:rsid w:val="00C60E82"/>
    <w:rsid w:val="00C60FB7"/>
    <w:rsid w:val="00C611B1"/>
    <w:rsid w:val="00C61BFD"/>
    <w:rsid w:val="00C627F2"/>
    <w:rsid w:val="00C651FA"/>
    <w:rsid w:val="00C65A62"/>
    <w:rsid w:val="00C66021"/>
    <w:rsid w:val="00C67083"/>
    <w:rsid w:val="00C67429"/>
    <w:rsid w:val="00C67B7A"/>
    <w:rsid w:val="00C73963"/>
    <w:rsid w:val="00C774BF"/>
    <w:rsid w:val="00C774D8"/>
    <w:rsid w:val="00C8113C"/>
    <w:rsid w:val="00C8197D"/>
    <w:rsid w:val="00C83763"/>
    <w:rsid w:val="00C843C6"/>
    <w:rsid w:val="00C84810"/>
    <w:rsid w:val="00C86324"/>
    <w:rsid w:val="00C87CF7"/>
    <w:rsid w:val="00C87E58"/>
    <w:rsid w:val="00C916FE"/>
    <w:rsid w:val="00C92F4C"/>
    <w:rsid w:val="00C932FD"/>
    <w:rsid w:val="00C9665B"/>
    <w:rsid w:val="00CA0422"/>
    <w:rsid w:val="00CA24C8"/>
    <w:rsid w:val="00CA3F4B"/>
    <w:rsid w:val="00CA435F"/>
    <w:rsid w:val="00CA4E8B"/>
    <w:rsid w:val="00CA6B33"/>
    <w:rsid w:val="00CA775B"/>
    <w:rsid w:val="00CB1CC2"/>
    <w:rsid w:val="00CB1D74"/>
    <w:rsid w:val="00CB20F4"/>
    <w:rsid w:val="00CB71BB"/>
    <w:rsid w:val="00CB73EB"/>
    <w:rsid w:val="00CC52EA"/>
    <w:rsid w:val="00CD03B8"/>
    <w:rsid w:val="00CD040B"/>
    <w:rsid w:val="00CD0782"/>
    <w:rsid w:val="00CD3395"/>
    <w:rsid w:val="00CD35CF"/>
    <w:rsid w:val="00CD5071"/>
    <w:rsid w:val="00CD5EE9"/>
    <w:rsid w:val="00CD75AC"/>
    <w:rsid w:val="00CD7F44"/>
    <w:rsid w:val="00CE07EA"/>
    <w:rsid w:val="00CE0949"/>
    <w:rsid w:val="00CE26DA"/>
    <w:rsid w:val="00CE2FFB"/>
    <w:rsid w:val="00CE5B0A"/>
    <w:rsid w:val="00CE6E6E"/>
    <w:rsid w:val="00CE776C"/>
    <w:rsid w:val="00CF15AE"/>
    <w:rsid w:val="00CF2AF4"/>
    <w:rsid w:val="00CF34D4"/>
    <w:rsid w:val="00D00EE3"/>
    <w:rsid w:val="00D03453"/>
    <w:rsid w:val="00D05158"/>
    <w:rsid w:val="00D0554B"/>
    <w:rsid w:val="00D05AB8"/>
    <w:rsid w:val="00D06A50"/>
    <w:rsid w:val="00D126B3"/>
    <w:rsid w:val="00D14B78"/>
    <w:rsid w:val="00D14E35"/>
    <w:rsid w:val="00D15011"/>
    <w:rsid w:val="00D1725F"/>
    <w:rsid w:val="00D17884"/>
    <w:rsid w:val="00D20C84"/>
    <w:rsid w:val="00D21BAA"/>
    <w:rsid w:val="00D21F45"/>
    <w:rsid w:val="00D2372A"/>
    <w:rsid w:val="00D24187"/>
    <w:rsid w:val="00D25357"/>
    <w:rsid w:val="00D276D7"/>
    <w:rsid w:val="00D30030"/>
    <w:rsid w:val="00D338EF"/>
    <w:rsid w:val="00D3436F"/>
    <w:rsid w:val="00D347C6"/>
    <w:rsid w:val="00D355C2"/>
    <w:rsid w:val="00D36AE3"/>
    <w:rsid w:val="00D404C3"/>
    <w:rsid w:val="00D40C6E"/>
    <w:rsid w:val="00D4268A"/>
    <w:rsid w:val="00D42F6C"/>
    <w:rsid w:val="00D441E0"/>
    <w:rsid w:val="00D44708"/>
    <w:rsid w:val="00D46519"/>
    <w:rsid w:val="00D46819"/>
    <w:rsid w:val="00D47FC9"/>
    <w:rsid w:val="00D50D6B"/>
    <w:rsid w:val="00D513BA"/>
    <w:rsid w:val="00D51656"/>
    <w:rsid w:val="00D519F0"/>
    <w:rsid w:val="00D55472"/>
    <w:rsid w:val="00D55C9A"/>
    <w:rsid w:val="00D56AC0"/>
    <w:rsid w:val="00D57C67"/>
    <w:rsid w:val="00D62FE4"/>
    <w:rsid w:val="00D64913"/>
    <w:rsid w:val="00D656BF"/>
    <w:rsid w:val="00D65D5A"/>
    <w:rsid w:val="00D709FA"/>
    <w:rsid w:val="00D7101C"/>
    <w:rsid w:val="00D72532"/>
    <w:rsid w:val="00D72923"/>
    <w:rsid w:val="00D7382B"/>
    <w:rsid w:val="00D74450"/>
    <w:rsid w:val="00D764E6"/>
    <w:rsid w:val="00D774E5"/>
    <w:rsid w:val="00D77DF7"/>
    <w:rsid w:val="00D8123F"/>
    <w:rsid w:val="00D829A7"/>
    <w:rsid w:val="00D8314B"/>
    <w:rsid w:val="00D855E5"/>
    <w:rsid w:val="00D876E0"/>
    <w:rsid w:val="00D878E8"/>
    <w:rsid w:val="00D900F9"/>
    <w:rsid w:val="00D90242"/>
    <w:rsid w:val="00D9045E"/>
    <w:rsid w:val="00D94C4B"/>
    <w:rsid w:val="00D953D9"/>
    <w:rsid w:val="00D95885"/>
    <w:rsid w:val="00D95D14"/>
    <w:rsid w:val="00D963B4"/>
    <w:rsid w:val="00D975E3"/>
    <w:rsid w:val="00DA6C88"/>
    <w:rsid w:val="00DA6D1F"/>
    <w:rsid w:val="00DB2EF2"/>
    <w:rsid w:val="00DB5677"/>
    <w:rsid w:val="00DB6DD0"/>
    <w:rsid w:val="00DC27A9"/>
    <w:rsid w:val="00DC6F03"/>
    <w:rsid w:val="00DC70EA"/>
    <w:rsid w:val="00DD1EE5"/>
    <w:rsid w:val="00DD28DF"/>
    <w:rsid w:val="00DD3667"/>
    <w:rsid w:val="00DD3A13"/>
    <w:rsid w:val="00DD45CF"/>
    <w:rsid w:val="00DE08A0"/>
    <w:rsid w:val="00DE3405"/>
    <w:rsid w:val="00DE3764"/>
    <w:rsid w:val="00DE5936"/>
    <w:rsid w:val="00DE717D"/>
    <w:rsid w:val="00DE7BA4"/>
    <w:rsid w:val="00DF0388"/>
    <w:rsid w:val="00DF2A2C"/>
    <w:rsid w:val="00DF3F20"/>
    <w:rsid w:val="00DF42C1"/>
    <w:rsid w:val="00DF46B7"/>
    <w:rsid w:val="00DF47DE"/>
    <w:rsid w:val="00DF4C76"/>
    <w:rsid w:val="00DF5BCC"/>
    <w:rsid w:val="00DF66B3"/>
    <w:rsid w:val="00E00EF8"/>
    <w:rsid w:val="00E01705"/>
    <w:rsid w:val="00E018B4"/>
    <w:rsid w:val="00E01D0A"/>
    <w:rsid w:val="00E01D6F"/>
    <w:rsid w:val="00E03338"/>
    <w:rsid w:val="00E05FE8"/>
    <w:rsid w:val="00E06710"/>
    <w:rsid w:val="00E10059"/>
    <w:rsid w:val="00E10E57"/>
    <w:rsid w:val="00E13F2E"/>
    <w:rsid w:val="00E15D22"/>
    <w:rsid w:val="00E17C6A"/>
    <w:rsid w:val="00E17EA9"/>
    <w:rsid w:val="00E214F5"/>
    <w:rsid w:val="00E23A62"/>
    <w:rsid w:val="00E26136"/>
    <w:rsid w:val="00E3027C"/>
    <w:rsid w:val="00E30AD6"/>
    <w:rsid w:val="00E3466F"/>
    <w:rsid w:val="00E365C4"/>
    <w:rsid w:val="00E37796"/>
    <w:rsid w:val="00E40D36"/>
    <w:rsid w:val="00E41D2E"/>
    <w:rsid w:val="00E474F7"/>
    <w:rsid w:val="00E47FB7"/>
    <w:rsid w:val="00E53A78"/>
    <w:rsid w:val="00E561E7"/>
    <w:rsid w:val="00E6537E"/>
    <w:rsid w:val="00E67D59"/>
    <w:rsid w:val="00E7284F"/>
    <w:rsid w:val="00E74DA5"/>
    <w:rsid w:val="00E775B9"/>
    <w:rsid w:val="00E77B27"/>
    <w:rsid w:val="00E82B93"/>
    <w:rsid w:val="00E8552F"/>
    <w:rsid w:val="00E902CD"/>
    <w:rsid w:val="00E90685"/>
    <w:rsid w:val="00E91C1F"/>
    <w:rsid w:val="00E938D9"/>
    <w:rsid w:val="00E953A6"/>
    <w:rsid w:val="00E960F2"/>
    <w:rsid w:val="00E97408"/>
    <w:rsid w:val="00E97832"/>
    <w:rsid w:val="00E97C6F"/>
    <w:rsid w:val="00EA2B4E"/>
    <w:rsid w:val="00EB0A35"/>
    <w:rsid w:val="00EB1353"/>
    <w:rsid w:val="00EB35F5"/>
    <w:rsid w:val="00EC00DD"/>
    <w:rsid w:val="00EC08E2"/>
    <w:rsid w:val="00EC4DB8"/>
    <w:rsid w:val="00EC50E7"/>
    <w:rsid w:val="00EC51FB"/>
    <w:rsid w:val="00EC6900"/>
    <w:rsid w:val="00EC7277"/>
    <w:rsid w:val="00ED2323"/>
    <w:rsid w:val="00ED2352"/>
    <w:rsid w:val="00ED299B"/>
    <w:rsid w:val="00ED3AC5"/>
    <w:rsid w:val="00ED3D69"/>
    <w:rsid w:val="00ED45A3"/>
    <w:rsid w:val="00EE1C77"/>
    <w:rsid w:val="00EE3D70"/>
    <w:rsid w:val="00EE3FF0"/>
    <w:rsid w:val="00EE5614"/>
    <w:rsid w:val="00EE7A6C"/>
    <w:rsid w:val="00EF35AD"/>
    <w:rsid w:val="00EF3D0A"/>
    <w:rsid w:val="00EF5472"/>
    <w:rsid w:val="00EF7E51"/>
    <w:rsid w:val="00F00188"/>
    <w:rsid w:val="00F033CE"/>
    <w:rsid w:val="00F0499A"/>
    <w:rsid w:val="00F05A17"/>
    <w:rsid w:val="00F05C5E"/>
    <w:rsid w:val="00F06B4A"/>
    <w:rsid w:val="00F06DD0"/>
    <w:rsid w:val="00F07365"/>
    <w:rsid w:val="00F07D51"/>
    <w:rsid w:val="00F143C2"/>
    <w:rsid w:val="00F156E4"/>
    <w:rsid w:val="00F16145"/>
    <w:rsid w:val="00F17CBE"/>
    <w:rsid w:val="00F20164"/>
    <w:rsid w:val="00F226D6"/>
    <w:rsid w:val="00F2277E"/>
    <w:rsid w:val="00F22C89"/>
    <w:rsid w:val="00F23CE3"/>
    <w:rsid w:val="00F2559C"/>
    <w:rsid w:val="00F25BCA"/>
    <w:rsid w:val="00F25E5C"/>
    <w:rsid w:val="00F26E70"/>
    <w:rsid w:val="00F30A83"/>
    <w:rsid w:val="00F32A21"/>
    <w:rsid w:val="00F32E2E"/>
    <w:rsid w:val="00F32E50"/>
    <w:rsid w:val="00F33A90"/>
    <w:rsid w:val="00F36077"/>
    <w:rsid w:val="00F36BF0"/>
    <w:rsid w:val="00F37187"/>
    <w:rsid w:val="00F3798F"/>
    <w:rsid w:val="00F404FD"/>
    <w:rsid w:val="00F40C24"/>
    <w:rsid w:val="00F4153B"/>
    <w:rsid w:val="00F4178D"/>
    <w:rsid w:val="00F422DA"/>
    <w:rsid w:val="00F4294D"/>
    <w:rsid w:val="00F42F72"/>
    <w:rsid w:val="00F51B0A"/>
    <w:rsid w:val="00F53398"/>
    <w:rsid w:val="00F53EC3"/>
    <w:rsid w:val="00F54A20"/>
    <w:rsid w:val="00F630C9"/>
    <w:rsid w:val="00F64BB8"/>
    <w:rsid w:val="00F65D8A"/>
    <w:rsid w:val="00F72E0B"/>
    <w:rsid w:val="00F767E8"/>
    <w:rsid w:val="00F80F30"/>
    <w:rsid w:val="00F81282"/>
    <w:rsid w:val="00F81BB8"/>
    <w:rsid w:val="00F83D19"/>
    <w:rsid w:val="00F85FCA"/>
    <w:rsid w:val="00F863F6"/>
    <w:rsid w:val="00F909AD"/>
    <w:rsid w:val="00F9320C"/>
    <w:rsid w:val="00F95037"/>
    <w:rsid w:val="00F9601E"/>
    <w:rsid w:val="00F966FD"/>
    <w:rsid w:val="00F97350"/>
    <w:rsid w:val="00FA00F4"/>
    <w:rsid w:val="00FA2A24"/>
    <w:rsid w:val="00FA2B83"/>
    <w:rsid w:val="00FA3DA6"/>
    <w:rsid w:val="00FB1276"/>
    <w:rsid w:val="00FB1B4D"/>
    <w:rsid w:val="00FB494A"/>
    <w:rsid w:val="00FB59F2"/>
    <w:rsid w:val="00FB78BA"/>
    <w:rsid w:val="00FB7D88"/>
    <w:rsid w:val="00FC1490"/>
    <w:rsid w:val="00FC2708"/>
    <w:rsid w:val="00FC2F4C"/>
    <w:rsid w:val="00FC3186"/>
    <w:rsid w:val="00FC4B05"/>
    <w:rsid w:val="00FC4F04"/>
    <w:rsid w:val="00FC51F3"/>
    <w:rsid w:val="00FC7585"/>
    <w:rsid w:val="00FC777F"/>
    <w:rsid w:val="00FD4261"/>
    <w:rsid w:val="00FD44AD"/>
    <w:rsid w:val="00FE0352"/>
    <w:rsid w:val="00FE0FC2"/>
    <w:rsid w:val="00FE1B43"/>
    <w:rsid w:val="00FE306D"/>
    <w:rsid w:val="00FE398B"/>
    <w:rsid w:val="00FE4346"/>
    <w:rsid w:val="00FE4353"/>
    <w:rsid w:val="00FE547A"/>
    <w:rsid w:val="00FF6AAE"/>
    <w:rsid w:val="1C9665FC"/>
    <w:rsid w:val="26134FE9"/>
    <w:rsid w:val="4865664F"/>
    <w:rsid w:val="556D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semiHidden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uiPriority w:val="99"/>
    <w:rPr>
      <w:sz w:val="18"/>
      <w:szCs w:val="18"/>
    </w:rPr>
  </w:style>
  <w:style w:type="character" w:customStyle="1" w:styleId="10">
    <w:name w:val="日期 Char"/>
    <w:basedOn w:val="7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344</Words>
  <Characters>1961</Characters>
  <Lines>16</Lines>
  <Paragraphs>4</Paragraphs>
  <TotalTime>336</TotalTime>
  <ScaleCrop>false</ScaleCrop>
  <LinksUpToDate>false</LinksUpToDate>
  <CharactersWithSpaces>2301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2020-09-22T07:33:00Z</dcterms:created>
  <dc:creator>殷二永</dc:creator>
  <cp:lastModifiedBy>老杜</cp:lastModifiedBy>
  <cp:lastPrinted>2020-09-24T03:00:27Z</cp:lastPrinted>
  <dcterms:modified xsi:type="dcterms:W3CDTF">2020-09-24T06:05:49Z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